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6628"/>
      </w:tblGrid>
      <w:tr w:rsidR="00AA105A" w:rsidTr="00731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DC7C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F92C9C" w:rsidP="0000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F9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1B3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C9C">
              <w:rPr>
                <w:rFonts w:ascii="Times New Roman" w:hAnsi="Times New Roman"/>
                <w:sz w:val="24"/>
                <w:szCs w:val="24"/>
              </w:rPr>
              <w:t>+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733544" w:rsidP="000510B5">
            <w:pPr>
              <w:rPr>
                <w:rFonts w:ascii="Times New Roman" w:hAnsi="Times New Roman"/>
                <w:sz w:val="24"/>
                <w:szCs w:val="24"/>
              </w:rPr>
            </w:pPr>
            <w:r w:rsidRPr="00733544">
              <w:rPr>
                <w:rFonts w:ascii="Times New Roman" w:hAnsi="Times New Roman"/>
                <w:sz w:val="24"/>
                <w:szCs w:val="24"/>
              </w:rPr>
              <w:t>Согласные звуки </w:t>
            </w:r>
            <w:r w:rsidRPr="00733544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33544">
              <w:rPr>
                <w:rFonts w:ascii="Times New Roman" w:hAnsi="Times New Roman"/>
                <w:sz w:val="24"/>
                <w:szCs w:val="24"/>
              </w:rPr>
              <w:t>н</w:t>
            </w:r>
            <w:r w:rsidRPr="00733544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733544">
              <w:rPr>
                <w:rFonts w:ascii="Times New Roman" w:hAnsi="Times New Roman"/>
                <w:sz w:val="24"/>
                <w:szCs w:val="24"/>
              </w:rPr>
              <w:t>, </w:t>
            </w:r>
            <w:r w:rsidRPr="00733544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33544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733544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733544">
              <w:rPr>
                <w:rFonts w:ascii="Times New Roman" w:hAnsi="Times New Roman"/>
                <w:sz w:val="24"/>
                <w:szCs w:val="24"/>
              </w:rPr>
              <w:t>, буквы Н, н.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B5" w:rsidRDefault="00733544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посмотрите на картинку, кого вы на ней видите?</w:t>
            </w:r>
          </w:p>
          <w:p w:rsidR="00733544" w:rsidRDefault="00C055CE" w:rsidP="007678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5CE">
              <w:rPr>
                <w:rFonts w:ascii="Times New Roman" w:hAnsi="Times New Roman"/>
                <w:sz w:val="24"/>
                <w:szCs w:val="24"/>
              </w:rPr>
              <w:t>– Как погоняют лошадь?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(Но-но-но)</w:t>
            </w:r>
          </w:p>
          <w:p w:rsidR="00FA16C7" w:rsidRDefault="00FA16C7" w:rsidP="00767847">
            <w:pPr>
              <w:rPr>
                <w:rFonts w:ascii="Times New Roman" w:hAnsi="Times New Roman"/>
                <w:sz w:val="24"/>
                <w:szCs w:val="24"/>
              </w:rPr>
            </w:pPr>
            <w:r w:rsidRPr="00FA16C7">
              <w:rPr>
                <w:rFonts w:ascii="Times New Roman" w:hAnsi="Times New Roman"/>
                <w:sz w:val="24"/>
                <w:szCs w:val="24"/>
              </w:rPr>
              <w:t>– Сегодня мы отправля</w:t>
            </w:r>
            <w:r w:rsidR="000640C5">
              <w:rPr>
                <w:rFonts w:ascii="Times New Roman" w:hAnsi="Times New Roman"/>
                <w:sz w:val="24"/>
                <w:szCs w:val="24"/>
              </w:rPr>
              <w:t xml:space="preserve">емся в гости к новому звуку [н] и </w:t>
            </w:r>
            <w:r w:rsidRPr="00FA16C7">
              <w:rPr>
                <w:rFonts w:ascii="Times New Roman" w:hAnsi="Times New Roman"/>
                <w:sz w:val="24"/>
                <w:szCs w:val="24"/>
              </w:rPr>
              <w:t>букве Н.</w:t>
            </w:r>
          </w:p>
          <w:p w:rsidR="00ED5D1C" w:rsidRDefault="00ED5D1C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Пройдите по ссылке, посмотрите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 мин.38 сек</w:t>
            </w:r>
          </w:p>
          <w:p w:rsidR="000640C5" w:rsidRDefault="000640C5" w:rsidP="0076784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468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https://www.youtube.com/watch?v=7yrJKhVnWG8&amp;feature=emb_logo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r w:rsidRPr="00637E5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Пальчиковая гимнастика.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r w:rsidRPr="00637E5A">
              <w:rPr>
                <w:rFonts w:ascii="Times New Roman" w:hAnsi="Times New Roman"/>
                <w:sz w:val="24"/>
                <w:szCs w:val="24"/>
              </w:rPr>
              <w:t>- Подготовим руку к письму. Выполним пальчиковую гимнастику.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r w:rsidRPr="00637E5A">
              <w:rPr>
                <w:rFonts w:ascii="Times New Roman" w:hAnsi="Times New Roman"/>
                <w:sz w:val="24"/>
                <w:szCs w:val="24"/>
              </w:rPr>
              <w:t>В прятки пальчики играли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r w:rsidRPr="00637E5A">
              <w:rPr>
                <w:rFonts w:ascii="Times New Roman" w:hAnsi="Times New Roman"/>
                <w:sz w:val="24"/>
                <w:szCs w:val="24"/>
              </w:rPr>
              <w:t>И головки убирали.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r w:rsidRPr="00637E5A">
              <w:rPr>
                <w:rFonts w:ascii="Times New Roman" w:hAnsi="Times New Roman"/>
                <w:sz w:val="24"/>
                <w:szCs w:val="24"/>
              </w:rPr>
              <w:t>Вот так, вот так -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r w:rsidRPr="00637E5A">
              <w:rPr>
                <w:rFonts w:ascii="Times New Roman" w:hAnsi="Times New Roman"/>
                <w:sz w:val="24"/>
                <w:szCs w:val="24"/>
              </w:rPr>
              <w:t>Так головки убирали.</w:t>
            </w:r>
          </w:p>
          <w:p w:rsidR="00637E5A" w:rsidRPr="00637E5A" w:rsidRDefault="00637E5A" w:rsidP="00637E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E5A">
              <w:rPr>
                <w:rFonts w:ascii="Times New Roman" w:hAnsi="Times New Roman"/>
                <w:sz w:val="24"/>
                <w:szCs w:val="24"/>
              </w:rPr>
              <w:t>(Ребята выполняют пальчиковую гимнастику.</w:t>
            </w:r>
            <w:proofErr w:type="gramEnd"/>
            <w:r w:rsidRPr="00637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E5A">
              <w:rPr>
                <w:rFonts w:ascii="Times New Roman" w:hAnsi="Times New Roman"/>
                <w:sz w:val="24"/>
                <w:szCs w:val="24"/>
              </w:rPr>
              <w:t>Сжимают и разжимают руки в ритме стихотворения).</w:t>
            </w:r>
            <w:proofErr w:type="gramEnd"/>
          </w:p>
          <w:p w:rsidR="00637E5A" w:rsidRDefault="00637E5A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пропись на стр.14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Рассмотрите печатную и прописную буквы </w:t>
            </w:r>
            <w:r w:rsidRPr="00CA6F96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CA6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Чем они похожи и чем отличаются?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На что похожа буква </w:t>
            </w:r>
            <w:r w:rsidRPr="00CA6F96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CA6F9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Буква </w:t>
            </w:r>
            <w:r w:rsidRPr="00CA6F96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CA6F96">
              <w:rPr>
                <w:rFonts w:ascii="Times New Roman" w:hAnsi="Times New Roman"/>
                <w:sz w:val="24"/>
                <w:szCs w:val="24"/>
              </w:rPr>
              <w:t>, тебя я знаю,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Буква крепкая, стальная.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У тебя огромный рост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И не буква ты, а мост.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По тебе бегут машины,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Под тобой бежит река.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С пароходами большими.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Над тобою — облака.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 xml:space="preserve">- Рассмотрите образец строчной буквы н. Начинаем писать с верхней линии рабочей строки. Ведём вниз палочку до нижней линии рабочей строки. Затем от середины первого элемента пишем второй элемент — </w:t>
            </w:r>
            <w:proofErr w:type="spellStart"/>
            <w:r w:rsidRPr="00CA6F96">
              <w:rPr>
                <w:rFonts w:ascii="Times New Roman" w:hAnsi="Times New Roman"/>
                <w:sz w:val="24"/>
                <w:szCs w:val="24"/>
              </w:rPr>
              <w:t>перекладинку</w:t>
            </w:r>
            <w:proofErr w:type="spellEnd"/>
            <w:r w:rsidRPr="00CA6F96">
              <w:rPr>
                <w:rFonts w:ascii="Times New Roman" w:hAnsi="Times New Roman"/>
                <w:sz w:val="24"/>
                <w:szCs w:val="24"/>
              </w:rPr>
              <w:t>. Этот элемент должен быть чуть провисшим. Третий элемент — палочка с закруглением внизу.</w:t>
            </w:r>
          </w:p>
          <w:p w:rsidR="00CA6F96" w:rsidRPr="00CA6F96" w:rsidRDefault="00B8375C" w:rsidP="00CA6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Запишем букву в воздухе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Для чего нужны стрелки?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Обведите элементы буквы.</w:t>
            </w:r>
          </w:p>
          <w:p w:rsidR="00264F58" w:rsidRDefault="00CA6F96" w:rsidP="00264F58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Обведите лепестки.</w:t>
            </w:r>
            <w:r w:rsidR="0026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F96" w:rsidRPr="00CA6F96" w:rsidRDefault="00264F58" w:rsidP="00CA6F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правильно писать строчную букву н с 13 мин.50 сек. </w:t>
            </w:r>
            <w:r w:rsidR="00FF0D38">
              <w:rPr>
                <w:rFonts w:ascii="Times New Roman" w:hAnsi="Times New Roman"/>
                <w:sz w:val="24"/>
                <w:szCs w:val="24"/>
              </w:rPr>
              <w:t>(ссылка выше)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Допишите на первой строке элементы буквы н, на второй строке допишите букву</w:t>
            </w:r>
            <w:r w:rsidRPr="00CA6F9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proofErr w:type="gramStart"/>
            <w:r w:rsidRPr="00CA6F96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CA6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F9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Слого</w:t>
            </w:r>
            <w:proofErr w:type="spellEnd"/>
            <w:r w:rsidRPr="00CA6F9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— звуковой анализ слов.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Обведите буквы н в словах, прочитайте получившиеся слова.</w:t>
            </w:r>
            <w:r w:rsidR="00FF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F96">
              <w:rPr>
                <w:rFonts w:ascii="Times New Roman" w:hAnsi="Times New Roman"/>
                <w:sz w:val="24"/>
                <w:szCs w:val="24"/>
              </w:rPr>
              <w:t>(Ребята обводят буквы).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Рассмотрите схемы, соотнесите схемы и слова.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(1 — я схема — он, 2 — я схема — оно, она, они).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 xml:space="preserve">- Выполните </w:t>
            </w:r>
            <w:proofErr w:type="spellStart"/>
            <w:r w:rsidRPr="00CA6F96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CA6F96">
              <w:rPr>
                <w:rFonts w:ascii="Times New Roman" w:hAnsi="Times New Roman"/>
                <w:sz w:val="24"/>
                <w:szCs w:val="24"/>
              </w:rPr>
              <w:t xml:space="preserve"> — звуковой анализ по схемам.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(Ребята выполняют анализ слов).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Письмо слогов.</w:t>
            </w:r>
          </w:p>
          <w:p w:rsidR="00CA6F96" w:rsidRPr="00CA6F96" w:rsidRDefault="00AE24D5" w:rsidP="00CA6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слоги.</w:t>
            </w:r>
          </w:p>
          <w:p w:rsidR="00CA6F96" w:rsidRPr="00CA6F96" w:rsidRDefault="00CA6F96" w:rsidP="00CA6F96">
            <w:pPr>
              <w:rPr>
                <w:rFonts w:ascii="Times New Roman" w:hAnsi="Times New Roman"/>
                <w:sz w:val="24"/>
                <w:szCs w:val="24"/>
              </w:rPr>
            </w:pPr>
            <w:r w:rsidRPr="00CA6F96">
              <w:rPr>
                <w:rFonts w:ascii="Times New Roman" w:hAnsi="Times New Roman"/>
                <w:sz w:val="24"/>
                <w:szCs w:val="24"/>
              </w:rPr>
              <w:t>- Допишите слоги на строках, обратите внимание на соединение букв.</w:t>
            </w:r>
          </w:p>
          <w:p w:rsidR="00637E5A" w:rsidRDefault="00967138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7138">
              <w:rPr>
                <w:rFonts w:ascii="Times New Roman" w:hAnsi="Times New Roman"/>
                <w:sz w:val="24"/>
                <w:szCs w:val="24"/>
              </w:rPr>
              <w:t>отренируйтесь в написании изученной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образцу.</w:t>
            </w:r>
          </w:p>
        </w:tc>
      </w:tr>
      <w:tr w:rsidR="00AA105A" w:rsidTr="00AD2E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F9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42427D" w:rsidRDefault="00023C91" w:rsidP="00DC7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растёт на подоконнике и клумбе?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DB" w:rsidRDefault="007B2A1F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t>Мы из цветов составляем букеты,</w:t>
            </w: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Подбирая цветок за цветком,</w:t>
            </w: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И душистое свежее лето</w:t>
            </w:r>
            <w:proofErr w:type="gramStart"/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В</w:t>
            </w:r>
            <w:proofErr w:type="gramEnd"/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t>месте с ними приходит в наш дом.</w:t>
            </w: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Вы гордитесь красою наряда,</w:t>
            </w: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Светом солнечных дней залиты,</w:t>
            </w: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Наши гости из школьного сада,</w:t>
            </w:r>
            <w:r w:rsidRPr="007B2A1F">
              <w:rPr>
                <w:rFonts w:ascii="Times New Roman" w:hAnsi="Times New Roman"/>
                <w:iCs/>
                <w:sz w:val="24"/>
                <w:szCs w:val="24"/>
              </w:rPr>
              <w:br/>
              <w:t>Наших парков и скверов цветы!</w:t>
            </w:r>
          </w:p>
          <w:p w:rsidR="007B2A1F" w:rsidRDefault="007B2A1F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о чём сегодня будем говорить? (о цветах)</w:t>
            </w:r>
          </w:p>
          <w:p w:rsidR="007B2A1F" w:rsidRDefault="00E40C0F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Мы узнаем, какие растения растут на подоконнике и на клумбе.</w:t>
            </w:r>
          </w:p>
          <w:p w:rsidR="00E40C0F" w:rsidRDefault="00E40C0F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Пройдите по ссылке, посмотрите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видеоурок</w:t>
            </w:r>
            <w:proofErr w:type="spellEnd"/>
          </w:p>
          <w:p w:rsidR="00E40C0F" w:rsidRDefault="00297532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7" w:history="1">
              <w:r w:rsidRPr="008468C3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https://www.youtube.com/watch?time_continue=270&amp;v=yqcHaWRx9EQ&amp;feature=emb_logo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97532" w:rsidRPr="004676EB" w:rsidRDefault="008A3B38" w:rsidP="008A3B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Выполните упражнения в рабочей тетради на стр.12 № 2 и стр.13 № 2, а поможет вам в этом учебник на стр.</w:t>
            </w:r>
            <w:r w:rsidR="00C83FB5">
              <w:rPr>
                <w:rFonts w:ascii="Times New Roman" w:hAnsi="Times New Roman"/>
                <w:iCs/>
                <w:sz w:val="24"/>
                <w:szCs w:val="24"/>
              </w:rPr>
              <w:t>24, 26.</w:t>
            </w:r>
          </w:p>
        </w:tc>
      </w:tr>
      <w:tr w:rsidR="00AA105A" w:rsidTr="00AD2E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F92C9C" w:rsidP="000E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08724F" w:rsidRDefault="00023C91" w:rsidP="00F91732">
            <w:pPr>
              <w:rPr>
                <w:rFonts w:ascii="Times New Roman" w:hAnsi="Times New Roman"/>
                <w:sz w:val="24"/>
                <w:szCs w:val="24"/>
              </w:rPr>
            </w:pPr>
            <w:r w:rsidRPr="00023C91">
              <w:rPr>
                <w:rFonts w:ascii="Times New Roman" w:hAnsi="Times New Roman"/>
                <w:bCs/>
                <w:sz w:val="24"/>
                <w:szCs w:val="24"/>
              </w:rPr>
              <w:t>Изображать можно линией.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Сегодня на уроке наш знакомый Мастер-волшебник познакомит нас с тем, как можно изображать линией на плоскости. Вы узнаете, что такое линия.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Посмотрите и назовите, что я сейчас сделала. </w:t>
            </w:r>
            <w:r w:rsidR="00D1071C">
              <w:rPr>
                <w:rFonts w:ascii="Times New Roman" w:hAnsi="Times New Roman"/>
                <w:i/>
                <w:iCs/>
                <w:sz w:val="24"/>
                <w:szCs w:val="24"/>
              </w:rPr>
              <w:t>(Провела линию на листе бумаги</w:t>
            </w:r>
            <w:r w:rsidRPr="00023C91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Да, я провела линию. Линию можно провести не только карандаш</w:t>
            </w:r>
            <w:r w:rsidR="00DD0B63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, ручка, фломастер тоже оставляют на бумаге след – это и есть линия.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Какие бывают линии? </w:t>
            </w:r>
            <w:r w:rsidRPr="00023C91">
              <w:rPr>
                <w:rFonts w:ascii="Times New Roman" w:hAnsi="Times New Roman"/>
                <w:i/>
                <w:iCs/>
                <w:sz w:val="24"/>
                <w:szCs w:val="24"/>
              </w:rPr>
              <w:t>(Прямые, кривые, наклонны</w:t>
            </w:r>
            <w:r w:rsidR="00DD0B63">
              <w:rPr>
                <w:rFonts w:ascii="Times New Roman" w:hAnsi="Times New Roman"/>
                <w:i/>
                <w:iCs/>
                <w:sz w:val="24"/>
                <w:szCs w:val="24"/>
              </w:rPr>
              <w:t>е, тонкие, толсты</w:t>
            </w:r>
            <w:r w:rsidRPr="00023C91">
              <w:rPr>
                <w:rFonts w:ascii="Times New Roman" w:hAnsi="Times New Roman"/>
                <w:i/>
                <w:iCs/>
                <w:sz w:val="24"/>
                <w:szCs w:val="24"/>
              </w:rPr>
              <w:t>е и т. д.)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Линии бывают разные. Что напоминают линии в природе?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 Работа по учебнику.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Рассмотрите фотографии на с. 29 учебника.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Что напоминают линии? </w:t>
            </w:r>
            <w:r w:rsidRPr="00023C91">
              <w:rPr>
                <w:rFonts w:ascii="Times New Roman" w:hAnsi="Times New Roman"/>
                <w:i/>
                <w:iCs/>
                <w:sz w:val="24"/>
                <w:szCs w:val="24"/>
              </w:rPr>
              <w:t>(Ветви деревьев.)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 xml:space="preserve">– Что вы видите на </w:t>
            </w:r>
            <w:r w:rsidR="0058073C">
              <w:rPr>
                <w:rFonts w:ascii="Times New Roman" w:hAnsi="Times New Roman"/>
                <w:iCs/>
                <w:sz w:val="24"/>
                <w:szCs w:val="24"/>
              </w:rPr>
              <w:t>картинке</w:t>
            </w: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? </w:t>
            </w:r>
            <w:r w:rsidRPr="00023C91">
              <w:rPr>
                <w:rFonts w:ascii="Times New Roman" w:hAnsi="Times New Roman"/>
                <w:i/>
                <w:iCs/>
                <w:sz w:val="24"/>
                <w:szCs w:val="24"/>
              </w:rPr>
              <w:t>(Пейзажи.)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Что в пейзаже напоминают линии? </w:t>
            </w:r>
            <w:r w:rsidRPr="00023C91">
              <w:rPr>
                <w:rFonts w:ascii="Times New Roman" w:hAnsi="Times New Roman"/>
                <w:i/>
                <w:iCs/>
                <w:sz w:val="24"/>
                <w:szCs w:val="24"/>
              </w:rPr>
              <w:t>(Стволы деревьев, травы, ветви, цветы и др.)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Это графическая работа художника.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Рисунок тушью, карандашом или углем называется </w:t>
            </w:r>
            <w:r w:rsidRPr="00023C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графикой</w:t>
            </w: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. В графических рисунках мы видим изображение линией.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Из линий можно сделать путаницу.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Посмотрите, какую путаницу я сделала.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Что можно дорисовать, чтобы получилось какое-то изображение?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Я дорисовала хвост, лапы – у меня получился кот.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Практическая </w:t>
            </w:r>
            <w:r w:rsidR="003756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творческая деятельность</w:t>
            </w:r>
            <w:r w:rsidRPr="00023C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Попробуйте и вы нарисовать путаницу из линий.</w:t>
            </w:r>
          </w:p>
          <w:p w:rsidR="00023C91" w:rsidRPr="00023C91" w:rsidRDefault="00023C91" w:rsidP="00023C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– Рассмотрите, постарайтесь обнаружить в ней какое-нибудь изображение.</w:t>
            </w:r>
          </w:p>
          <w:p w:rsidR="00396396" w:rsidRPr="0008724F" w:rsidRDefault="00023C91" w:rsidP="001D36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 xml:space="preserve">– Дорисуйте так, чтобы получилось изображение какого-либо предмета. Используйте для этого </w:t>
            </w:r>
            <w:r w:rsidR="001D36C2">
              <w:rPr>
                <w:rFonts w:ascii="Times New Roman" w:hAnsi="Times New Roman"/>
                <w:iCs/>
                <w:sz w:val="24"/>
                <w:szCs w:val="24"/>
              </w:rPr>
              <w:t>цветные</w:t>
            </w: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 xml:space="preserve"> фломастер</w:t>
            </w:r>
            <w:r w:rsidR="001D36C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 xml:space="preserve"> или карандаш</w:t>
            </w:r>
            <w:r w:rsidR="001D36C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bookmarkStart w:id="0" w:name="_GoBack"/>
            <w:bookmarkEnd w:id="0"/>
            <w:r w:rsidRPr="00023C9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C03CE5" w:rsidRDefault="00C03CE5"/>
    <w:sectPr w:rsidR="00C03CE5" w:rsidSect="00BB5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AE5"/>
    <w:multiLevelType w:val="multilevel"/>
    <w:tmpl w:val="00A4ED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05B4F"/>
    <w:multiLevelType w:val="multilevel"/>
    <w:tmpl w:val="3ECC6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E8E1FBD"/>
    <w:multiLevelType w:val="multilevel"/>
    <w:tmpl w:val="AE2C72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389E"/>
    <w:rsid w:val="00004593"/>
    <w:rsid w:val="00006B45"/>
    <w:rsid w:val="000074FF"/>
    <w:rsid w:val="00021A06"/>
    <w:rsid w:val="00023C91"/>
    <w:rsid w:val="000510B5"/>
    <w:rsid w:val="00057742"/>
    <w:rsid w:val="00061418"/>
    <w:rsid w:val="000640C5"/>
    <w:rsid w:val="0006687A"/>
    <w:rsid w:val="00066C69"/>
    <w:rsid w:val="00072EF0"/>
    <w:rsid w:val="00073506"/>
    <w:rsid w:val="0008598D"/>
    <w:rsid w:val="0008724F"/>
    <w:rsid w:val="00090FFE"/>
    <w:rsid w:val="00092095"/>
    <w:rsid w:val="00095ADA"/>
    <w:rsid w:val="000A0305"/>
    <w:rsid w:val="000A4347"/>
    <w:rsid w:val="000C0F57"/>
    <w:rsid w:val="000E1F13"/>
    <w:rsid w:val="000F1ADB"/>
    <w:rsid w:val="000F47A5"/>
    <w:rsid w:val="00117452"/>
    <w:rsid w:val="001206CB"/>
    <w:rsid w:val="00121158"/>
    <w:rsid w:val="00121CC3"/>
    <w:rsid w:val="00124F8E"/>
    <w:rsid w:val="00160E03"/>
    <w:rsid w:val="00165D8E"/>
    <w:rsid w:val="00181452"/>
    <w:rsid w:val="001935A4"/>
    <w:rsid w:val="001A4F62"/>
    <w:rsid w:val="001A608A"/>
    <w:rsid w:val="001B170C"/>
    <w:rsid w:val="001B3C8E"/>
    <w:rsid w:val="001C0B24"/>
    <w:rsid w:val="001C21FE"/>
    <w:rsid w:val="001C2616"/>
    <w:rsid w:val="001C539D"/>
    <w:rsid w:val="001C6523"/>
    <w:rsid w:val="001D03B0"/>
    <w:rsid w:val="001D36C2"/>
    <w:rsid w:val="001D4BC1"/>
    <w:rsid w:val="001E0C39"/>
    <w:rsid w:val="001F4462"/>
    <w:rsid w:val="00203518"/>
    <w:rsid w:val="002100FD"/>
    <w:rsid w:val="00210283"/>
    <w:rsid w:val="00221B5A"/>
    <w:rsid w:val="00223171"/>
    <w:rsid w:val="00233533"/>
    <w:rsid w:val="002379A2"/>
    <w:rsid w:val="00246946"/>
    <w:rsid w:val="00250BE9"/>
    <w:rsid w:val="00252A90"/>
    <w:rsid w:val="002530E7"/>
    <w:rsid w:val="00264F58"/>
    <w:rsid w:val="00265E16"/>
    <w:rsid w:val="00271224"/>
    <w:rsid w:val="00296427"/>
    <w:rsid w:val="00297532"/>
    <w:rsid w:val="002A7B09"/>
    <w:rsid w:val="002B5B40"/>
    <w:rsid w:val="002C1810"/>
    <w:rsid w:val="002C6473"/>
    <w:rsid w:val="002D078C"/>
    <w:rsid w:val="002E0860"/>
    <w:rsid w:val="002E2D70"/>
    <w:rsid w:val="003018EB"/>
    <w:rsid w:val="00302610"/>
    <w:rsid w:val="00305606"/>
    <w:rsid w:val="003119FB"/>
    <w:rsid w:val="00314891"/>
    <w:rsid w:val="00314FDC"/>
    <w:rsid w:val="00345146"/>
    <w:rsid w:val="00352EB8"/>
    <w:rsid w:val="003705A3"/>
    <w:rsid w:val="00370B85"/>
    <w:rsid w:val="00370E90"/>
    <w:rsid w:val="003756E5"/>
    <w:rsid w:val="003946DF"/>
    <w:rsid w:val="00396396"/>
    <w:rsid w:val="003A4EDF"/>
    <w:rsid w:val="003B00CF"/>
    <w:rsid w:val="003B4B62"/>
    <w:rsid w:val="003E4759"/>
    <w:rsid w:val="003E742E"/>
    <w:rsid w:val="003F65BA"/>
    <w:rsid w:val="004239FA"/>
    <w:rsid w:val="0042427D"/>
    <w:rsid w:val="00431E87"/>
    <w:rsid w:val="004343D9"/>
    <w:rsid w:val="004460BA"/>
    <w:rsid w:val="00450438"/>
    <w:rsid w:val="00463A05"/>
    <w:rsid w:val="004676EB"/>
    <w:rsid w:val="00470890"/>
    <w:rsid w:val="004777FA"/>
    <w:rsid w:val="00481317"/>
    <w:rsid w:val="00485609"/>
    <w:rsid w:val="004864F2"/>
    <w:rsid w:val="0049382A"/>
    <w:rsid w:val="004A2046"/>
    <w:rsid w:val="004B0F5B"/>
    <w:rsid w:val="004B5F10"/>
    <w:rsid w:val="004C5BE4"/>
    <w:rsid w:val="004E5A90"/>
    <w:rsid w:val="004E767D"/>
    <w:rsid w:val="00501A15"/>
    <w:rsid w:val="00501B44"/>
    <w:rsid w:val="0051159E"/>
    <w:rsid w:val="005116E9"/>
    <w:rsid w:val="0052774F"/>
    <w:rsid w:val="0053197A"/>
    <w:rsid w:val="0053247D"/>
    <w:rsid w:val="00536B99"/>
    <w:rsid w:val="00544243"/>
    <w:rsid w:val="00552759"/>
    <w:rsid w:val="00563B5D"/>
    <w:rsid w:val="00564AC0"/>
    <w:rsid w:val="00566564"/>
    <w:rsid w:val="00576315"/>
    <w:rsid w:val="0058073C"/>
    <w:rsid w:val="00586C4C"/>
    <w:rsid w:val="005920AB"/>
    <w:rsid w:val="005A4679"/>
    <w:rsid w:val="005B000C"/>
    <w:rsid w:val="005B2134"/>
    <w:rsid w:val="005C15C4"/>
    <w:rsid w:val="005C4CA5"/>
    <w:rsid w:val="005E31A5"/>
    <w:rsid w:val="005E3621"/>
    <w:rsid w:val="005E4E81"/>
    <w:rsid w:val="005E6E38"/>
    <w:rsid w:val="005F05FD"/>
    <w:rsid w:val="005F34BC"/>
    <w:rsid w:val="0060015E"/>
    <w:rsid w:val="00605EB8"/>
    <w:rsid w:val="00613235"/>
    <w:rsid w:val="00617287"/>
    <w:rsid w:val="00630962"/>
    <w:rsid w:val="00637E5A"/>
    <w:rsid w:val="00645B92"/>
    <w:rsid w:val="00651953"/>
    <w:rsid w:val="006609AB"/>
    <w:rsid w:val="0066170E"/>
    <w:rsid w:val="00672664"/>
    <w:rsid w:val="00675415"/>
    <w:rsid w:val="00675C4F"/>
    <w:rsid w:val="00686048"/>
    <w:rsid w:val="006878CE"/>
    <w:rsid w:val="006A2FD2"/>
    <w:rsid w:val="006C0736"/>
    <w:rsid w:val="006D1082"/>
    <w:rsid w:val="006E2E4C"/>
    <w:rsid w:val="00705411"/>
    <w:rsid w:val="0072137A"/>
    <w:rsid w:val="00730190"/>
    <w:rsid w:val="00731862"/>
    <w:rsid w:val="00733544"/>
    <w:rsid w:val="007470D4"/>
    <w:rsid w:val="0075739B"/>
    <w:rsid w:val="00764E48"/>
    <w:rsid w:val="00767847"/>
    <w:rsid w:val="007730B7"/>
    <w:rsid w:val="0077585D"/>
    <w:rsid w:val="00782439"/>
    <w:rsid w:val="007827A1"/>
    <w:rsid w:val="00791DE6"/>
    <w:rsid w:val="007926C7"/>
    <w:rsid w:val="007A14A1"/>
    <w:rsid w:val="007A19D1"/>
    <w:rsid w:val="007B2A1F"/>
    <w:rsid w:val="007B7415"/>
    <w:rsid w:val="007D1F23"/>
    <w:rsid w:val="00801BEC"/>
    <w:rsid w:val="00805128"/>
    <w:rsid w:val="008101F9"/>
    <w:rsid w:val="00813D4F"/>
    <w:rsid w:val="008263A8"/>
    <w:rsid w:val="00833704"/>
    <w:rsid w:val="00833CA9"/>
    <w:rsid w:val="00837F8F"/>
    <w:rsid w:val="00844672"/>
    <w:rsid w:val="00855EDF"/>
    <w:rsid w:val="0086055A"/>
    <w:rsid w:val="00867F97"/>
    <w:rsid w:val="00875D24"/>
    <w:rsid w:val="00883488"/>
    <w:rsid w:val="00893249"/>
    <w:rsid w:val="008A3B38"/>
    <w:rsid w:val="008D26C7"/>
    <w:rsid w:val="008F19F0"/>
    <w:rsid w:val="008F27C1"/>
    <w:rsid w:val="008F5C55"/>
    <w:rsid w:val="009068E5"/>
    <w:rsid w:val="00911474"/>
    <w:rsid w:val="00927376"/>
    <w:rsid w:val="009277D5"/>
    <w:rsid w:val="00933C27"/>
    <w:rsid w:val="00937E0B"/>
    <w:rsid w:val="00944460"/>
    <w:rsid w:val="0096193C"/>
    <w:rsid w:val="00967138"/>
    <w:rsid w:val="009677F4"/>
    <w:rsid w:val="00970B52"/>
    <w:rsid w:val="009A410A"/>
    <w:rsid w:val="009A6780"/>
    <w:rsid w:val="009C119F"/>
    <w:rsid w:val="009C5FD5"/>
    <w:rsid w:val="009E5B9D"/>
    <w:rsid w:val="009F5943"/>
    <w:rsid w:val="00A02367"/>
    <w:rsid w:val="00A033D4"/>
    <w:rsid w:val="00A12B0F"/>
    <w:rsid w:val="00A12BCB"/>
    <w:rsid w:val="00A319B4"/>
    <w:rsid w:val="00A41B5A"/>
    <w:rsid w:val="00A42ECF"/>
    <w:rsid w:val="00A61BE7"/>
    <w:rsid w:val="00A77D0B"/>
    <w:rsid w:val="00A82813"/>
    <w:rsid w:val="00A936F7"/>
    <w:rsid w:val="00AA105A"/>
    <w:rsid w:val="00AA31B5"/>
    <w:rsid w:val="00AC2FE6"/>
    <w:rsid w:val="00AD17A7"/>
    <w:rsid w:val="00AD1E26"/>
    <w:rsid w:val="00AD2ED8"/>
    <w:rsid w:val="00AD4838"/>
    <w:rsid w:val="00AE24D5"/>
    <w:rsid w:val="00AE75E5"/>
    <w:rsid w:val="00AE7B62"/>
    <w:rsid w:val="00AF1D2D"/>
    <w:rsid w:val="00AF2670"/>
    <w:rsid w:val="00AF2BD4"/>
    <w:rsid w:val="00B03831"/>
    <w:rsid w:val="00B04C27"/>
    <w:rsid w:val="00B1014B"/>
    <w:rsid w:val="00B10E9F"/>
    <w:rsid w:val="00B12930"/>
    <w:rsid w:val="00B15F96"/>
    <w:rsid w:val="00B33656"/>
    <w:rsid w:val="00B35E97"/>
    <w:rsid w:val="00B53E5A"/>
    <w:rsid w:val="00B6509B"/>
    <w:rsid w:val="00B70848"/>
    <w:rsid w:val="00B7287A"/>
    <w:rsid w:val="00B7689A"/>
    <w:rsid w:val="00B8375C"/>
    <w:rsid w:val="00B9154E"/>
    <w:rsid w:val="00B94362"/>
    <w:rsid w:val="00BA5A4D"/>
    <w:rsid w:val="00BA6935"/>
    <w:rsid w:val="00BB592D"/>
    <w:rsid w:val="00BC1286"/>
    <w:rsid w:val="00BD094C"/>
    <w:rsid w:val="00BE26F8"/>
    <w:rsid w:val="00BE3A2F"/>
    <w:rsid w:val="00BE42C1"/>
    <w:rsid w:val="00BE6889"/>
    <w:rsid w:val="00BF0691"/>
    <w:rsid w:val="00BF40CA"/>
    <w:rsid w:val="00BF645C"/>
    <w:rsid w:val="00C01D67"/>
    <w:rsid w:val="00C02D0B"/>
    <w:rsid w:val="00C03CE5"/>
    <w:rsid w:val="00C055CE"/>
    <w:rsid w:val="00C056D5"/>
    <w:rsid w:val="00C10946"/>
    <w:rsid w:val="00C13A98"/>
    <w:rsid w:val="00C144D6"/>
    <w:rsid w:val="00C228BB"/>
    <w:rsid w:val="00C4746F"/>
    <w:rsid w:val="00C7716C"/>
    <w:rsid w:val="00C77F9D"/>
    <w:rsid w:val="00C83FB5"/>
    <w:rsid w:val="00C85F6C"/>
    <w:rsid w:val="00C864AB"/>
    <w:rsid w:val="00C96B34"/>
    <w:rsid w:val="00CA6F96"/>
    <w:rsid w:val="00CB4300"/>
    <w:rsid w:val="00CB7CD5"/>
    <w:rsid w:val="00CC027C"/>
    <w:rsid w:val="00CC336B"/>
    <w:rsid w:val="00CD76DD"/>
    <w:rsid w:val="00CD7E8E"/>
    <w:rsid w:val="00CE2106"/>
    <w:rsid w:val="00D1071C"/>
    <w:rsid w:val="00D127DE"/>
    <w:rsid w:val="00D12AD1"/>
    <w:rsid w:val="00D20594"/>
    <w:rsid w:val="00D24CAB"/>
    <w:rsid w:val="00D3023C"/>
    <w:rsid w:val="00D53163"/>
    <w:rsid w:val="00D57A85"/>
    <w:rsid w:val="00D73800"/>
    <w:rsid w:val="00D7435B"/>
    <w:rsid w:val="00D87D7D"/>
    <w:rsid w:val="00D90CD6"/>
    <w:rsid w:val="00DA495D"/>
    <w:rsid w:val="00DA7DD4"/>
    <w:rsid w:val="00DB3B18"/>
    <w:rsid w:val="00DC336F"/>
    <w:rsid w:val="00DC7C9E"/>
    <w:rsid w:val="00DD0B63"/>
    <w:rsid w:val="00DE3BA6"/>
    <w:rsid w:val="00DE56D0"/>
    <w:rsid w:val="00DE626B"/>
    <w:rsid w:val="00E136A6"/>
    <w:rsid w:val="00E20D01"/>
    <w:rsid w:val="00E32882"/>
    <w:rsid w:val="00E35D57"/>
    <w:rsid w:val="00E4021E"/>
    <w:rsid w:val="00E40C0F"/>
    <w:rsid w:val="00E57D0E"/>
    <w:rsid w:val="00E70CD6"/>
    <w:rsid w:val="00E87628"/>
    <w:rsid w:val="00E90878"/>
    <w:rsid w:val="00E951BA"/>
    <w:rsid w:val="00E95B1B"/>
    <w:rsid w:val="00EA08FE"/>
    <w:rsid w:val="00EC4D9C"/>
    <w:rsid w:val="00ED5D1C"/>
    <w:rsid w:val="00EE2AB6"/>
    <w:rsid w:val="00EF1982"/>
    <w:rsid w:val="00F22D08"/>
    <w:rsid w:val="00F3054E"/>
    <w:rsid w:val="00F34212"/>
    <w:rsid w:val="00F35BA3"/>
    <w:rsid w:val="00F35EB3"/>
    <w:rsid w:val="00F422A8"/>
    <w:rsid w:val="00F50A8A"/>
    <w:rsid w:val="00F56184"/>
    <w:rsid w:val="00F5622C"/>
    <w:rsid w:val="00F6392C"/>
    <w:rsid w:val="00F6502A"/>
    <w:rsid w:val="00F6558B"/>
    <w:rsid w:val="00F71826"/>
    <w:rsid w:val="00F72745"/>
    <w:rsid w:val="00F8404A"/>
    <w:rsid w:val="00F91732"/>
    <w:rsid w:val="00F92C9C"/>
    <w:rsid w:val="00FA0357"/>
    <w:rsid w:val="00FA16C7"/>
    <w:rsid w:val="00FB004B"/>
    <w:rsid w:val="00FB70AE"/>
    <w:rsid w:val="00FB7CAB"/>
    <w:rsid w:val="00FC1874"/>
    <w:rsid w:val="00FC4BE5"/>
    <w:rsid w:val="00FC7C44"/>
    <w:rsid w:val="00FD33E6"/>
    <w:rsid w:val="00FD40E4"/>
    <w:rsid w:val="00FE1286"/>
    <w:rsid w:val="00FF0D3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70&amp;v=yqcHaWRx9EQ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yrJKhVnWG8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2020-09-22T14:51:00Z</dcterms:created>
  <dcterms:modified xsi:type="dcterms:W3CDTF">2020-10-01T15:39:00Z</dcterms:modified>
</cp:coreProperties>
</file>